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附件一：</w:t>
      </w:r>
    </w:p>
    <w:p>
      <w:pPr>
        <w:ind w:left="-1028" w:leftChars="-514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《岗位技能证书》</w:t>
      </w:r>
      <w:r>
        <w:rPr>
          <w:rFonts w:ascii="宋体" w:hAnsi="宋体"/>
          <w:b/>
          <w:sz w:val="44"/>
          <w:szCs w:val="44"/>
        </w:rPr>
        <w:t>申请表</w:t>
      </w:r>
    </w:p>
    <w:p>
      <w:pPr>
        <w:ind w:left="-1028" w:leftChars="-514"/>
        <w:jc w:val="both"/>
        <w:rPr>
          <w:rFonts w:hint="eastAsia"/>
        </w:rPr>
      </w:pPr>
      <w:r>
        <w:rPr>
          <w:rFonts w:hint="eastAsia"/>
        </w:rPr>
        <w:t xml:space="preserve">                                                            </w:t>
      </w:r>
    </w:p>
    <w:tbl>
      <w:tblPr>
        <w:tblStyle w:val="6"/>
        <w:tblW w:w="10071" w:type="dxa"/>
        <w:tblInd w:w="-792" w:type="dxa"/>
        <w:tblBorders>
          <w:top w:val="thinThickSmallGap" w:color="auto" w:sz="12" w:space="0"/>
          <w:left w:val="thinThickSmallGap" w:color="auto" w:sz="12" w:space="0"/>
          <w:bottom w:val="thinThickSmallGap" w:color="auto" w:sz="12" w:space="0"/>
          <w:right w:val="thinThick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277"/>
        <w:gridCol w:w="992"/>
        <w:gridCol w:w="1276"/>
        <w:gridCol w:w="1841"/>
        <w:gridCol w:w="1561"/>
        <w:gridCol w:w="1516"/>
      </w:tblGrid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16" w:type="dxa"/>
            <w:vMerge w:val="restart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二寸</w:t>
            </w:r>
          </w:p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彩色</w:t>
            </w:r>
          </w:p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近照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</w:t>
            </w:r>
          </w:p>
        </w:tc>
        <w:tc>
          <w:tcPr>
            <w:tcW w:w="2269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E_mail</w:t>
            </w:r>
          </w:p>
        </w:tc>
        <w:tc>
          <w:tcPr>
            <w:tcW w:w="3402" w:type="dxa"/>
            <w:gridSpan w:val="2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16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2269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3402" w:type="dxa"/>
            <w:gridSpan w:val="2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16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3545" w:type="dxa"/>
            <w:gridSpan w:val="3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职务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通讯地址</w:t>
            </w:r>
          </w:p>
        </w:tc>
        <w:tc>
          <w:tcPr>
            <w:tcW w:w="5386" w:type="dxa"/>
            <w:gridSpan w:val="4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561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邮政编码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3545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手机号码</w:t>
            </w:r>
          </w:p>
        </w:tc>
        <w:tc>
          <w:tcPr>
            <w:tcW w:w="3077" w:type="dxa"/>
            <w:gridSpan w:val="2"/>
            <w:noWrap w:val="0"/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报考级别</w:t>
            </w:r>
          </w:p>
        </w:tc>
        <w:tc>
          <w:tcPr>
            <w:tcW w:w="8463" w:type="dxa"/>
            <w:gridSpan w:val="6"/>
            <w:noWrap w:val="0"/>
            <w:vAlign w:val="center"/>
          </w:tcPr>
          <w:p>
            <w:pPr>
              <w:ind w:left="200" w:leftChars="100"/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sym w:font="Webdings" w:char="F063"/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初级二手车鉴定评估师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sym w:font="Webdings" w:char="F063"/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中级二手车鉴定评估师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sym w:font="Webdings" w:char="F063"/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高级二手车鉴定评估师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10071" w:type="dxa"/>
            <w:gridSpan w:val="7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申请人声明：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本表格所填内容正确无误，所提交的证明文件和照片真实无假，本人明白，若不如实填报或提交虚假材料属违法行为，将会被取消申请资格。</w:t>
            </w:r>
          </w:p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申请人签名：</w:t>
            </w:r>
            <w:r>
              <w:rPr>
                <w:rFonts w:hint="eastAsia" w:ascii="仿宋" w:hAnsi="仿宋" w:eastAsia="仿宋"/>
                <w:sz w:val="32"/>
                <w:szCs w:val="32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</w:t>
            </w:r>
          </w:p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608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工作单位意见</w:t>
            </w:r>
          </w:p>
        </w:tc>
        <w:tc>
          <w:tcPr>
            <w:tcW w:w="8463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pStyle w:val="2"/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ind w:left="5900" w:leftChars="2950" w:firstLine="2560" w:firstLineChars="800"/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(（盖章）</w:t>
            </w:r>
          </w:p>
        </w:tc>
      </w:tr>
    </w:tbl>
    <w:p>
      <w:pPr>
        <w:jc w:val="both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77848"/>
    <w:rsid w:val="00057CB3"/>
    <w:rsid w:val="00077848"/>
    <w:rsid w:val="000A0229"/>
    <w:rsid w:val="000C617D"/>
    <w:rsid w:val="000E71DA"/>
    <w:rsid w:val="00145324"/>
    <w:rsid w:val="00166349"/>
    <w:rsid w:val="00173464"/>
    <w:rsid w:val="0018655E"/>
    <w:rsid w:val="001974CD"/>
    <w:rsid w:val="001F3E3A"/>
    <w:rsid w:val="00251DC4"/>
    <w:rsid w:val="00253190"/>
    <w:rsid w:val="002C2A9D"/>
    <w:rsid w:val="002C67DD"/>
    <w:rsid w:val="002D21CC"/>
    <w:rsid w:val="00347BBC"/>
    <w:rsid w:val="0037655A"/>
    <w:rsid w:val="003A2C56"/>
    <w:rsid w:val="0041091E"/>
    <w:rsid w:val="00416FF0"/>
    <w:rsid w:val="004639E6"/>
    <w:rsid w:val="0047113F"/>
    <w:rsid w:val="004A31CE"/>
    <w:rsid w:val="004B3D40"/>
    <w:rsid w:val="004C7F3D"/>
    <w:rsid w:val="005144FF"/>
    <w:rsid w:val="00537596"/>
    <w:rsid w:val="00580DDF"/>
    <w:rsid w:val="005B24D4"/>
    <w:rsid w:val="0068128C"/>
    <w:rsid w:val="006A5449"/>
    <w:rsid w:val="006B0364"/>
    <w:rsid w:val="006C621E"/>
    <w:rsid w:val="008A4415"/>
    <w:rsid w:val="008E3CC6"/>
    <w:rsid w:val="008F648C"/>
    <w:rsid w:val="00921280"/>
    <w:rsid w:val="00954697"/>
    <w:rsid w:val="00974B65"/>
    <w:rsid w:val="009C0005"/>
    <w:rsid w:val="00A16801"/>
    <w:rsid w:val="00A273DD"/>
    <w:rsid w:val="00B04A27"/>
    <w:rsid w:val="00B364DA"/>
    <w:rsid w:val="00B43F22"/>
    <w:rsid w:val="00B90F23"/>
    <w:rsid w:val="00C25CF2"/>
    <w:rsid w:val="00C35818"/>
    <w:rsid w:val="00CA1FC6"/>
    <w:rsid w:val="00CD6050"/>
    <w:rsid w:val="00D82920"/>
    <w:rsid w:val="00DA1EFE"/>
    <w:rsid w:val="00DD279F"/>
    <w:rsid w:val="00E04B8B"/>
    <w:rsid w:val="00E133C1"/>
    <w:rsid w:val="00E86555"/>
    <w:rsid w:val="00ED656A"/>
    <w:rsid w:val="00F03110"/>
    <w:rsid w:val="00F1607F"/>
    <w:rsid w:val="00F630F1"/>
    <w:rsid w:val="00FB2CF3"/>
    <w:rsid w:val="00FC2792"/>
    <w:rsid w:val="0C4E604A"/>
    <w:rsid w:val="0D767BE7"/>
    <w:rsid w:val="13D43D31"/>
    <w:rsid w:val="27BC3695"/>
    <w:rsid w:val="351B4F7C"/>
    <w:rsid w:val="6121216E"/>
    <w:rsid w:val="6911688F"/>
    <w:rsid w:val="76DA01D5"/>
    <w:rsid w:val="7AAC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00" w:lineRule="exact"/>
    </w:pPr>
    <w:rPr>
      <w:sz w:val="28"/>
      <w:szCs w:val="2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/>
      <w:color w:val="333333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="Calibri" w:hAnsi="Calibri"/>
      <w:kern w:val="2"/>
      <w:sz w:val="21"/>
      <w:szCs w:val="22"/>
    </w:rPr>
  </w:style>
  <w:style w:type="character" w:customStyle="1" w:styleId="11">
    <w:name w:val="页眉 Char"/>
    <w:basedOn w:val="7"/>
    <w:link w:val="4"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281</Words>
  <Characters>1603</Characters>
  <Lines>13</Lines>
  <Paragraphs>3</Paragraphs>
  <TotalTime>0</TotalTime>
  <ScaleCrop>false</ScaleCrop>
  <LinksUpToDate>false</LinksUpToDate>
  <CharactersWithSpaces>1881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2017-04-24T02:21:00Z</dcterms:created>
  <dc:creator>Microsoft</dc:creator>
  <cp:lastModifiedBy>Administrator</cp:lastModifiedBy>
  <dcterms:modified xsi:type="dcterms:W3CDTF">2021-11-10T03:22:26Z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977EF05F88C3475BB2D44E93E24D0CF3</vt:lpwstr>
  </property>
</Properties>
</file>